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CA173" w14:textId="77777777" w:rsidR="00C560C7" w:rsidRPr="00E33312" w:rsidRDefault="00505A59" w:rsidP="00505A59">
      <w:pPr>
        <w:jc w:val="center"/>
      </w:pPr>
      <w:r w:rsidRPr="00E33312">
        <w:t>ALDEA-ZAMA</w:t>
      </w:r>
    </w:p>
    <w:p w14:paraId="267A64C3" w14:textId="77777777" w:rsidR="00505A59" w:rsidRPr="00E33312" w:rsidRDefault="00505A59" w:rsidP="00505A59">
      <w:pPr>
        <w:jc w:val="center"/>
      </w:pPr>
    </w:p>
    <w:p w14:paraId="40785838" w14:textId="77777777" w:rsidR="00505A59" w:rsidRPr="00E33312" w:rsidRDefault="00505A59" w:rsidP="00505A59">
      <w:pPr>
        <w:jc w:val="center"/>
      </w:pPr>
      <w:r w:rsidRPr="00E33312">
        <w:t>DESARROLLO TURISTICO EN TULUM</w:t>
      </w:r>
    </w:p>
    <w:p w14:paraId="63DD2BD7" w14:textId="77777777" w:rsidR="00505A59" w:rsidRPr="00E33312" w:rsidRDefault="00505A59" w:rsidP="00505A59">
      <w:pPr>
        <w:jc w:val="center"/>
      </w:pPr>
    </w:p>
    <w:p w14:paraId="36E7CC98" w14:textId="77777777" w:rsidR="00505A59" w:rsidRPr="00E33312" w:rsidRDefault="00505A59" w:rsidP="00505A59">
      <w:pPr>
        <w:jc w:val="center"/>
      </w:pPr>
    </w:p>
    <w:p w14:paraId="75A0B5DD" w14:textId="77777777" w:rsidR="00505A59" w:rsidRPr="00E33312" w:rsidRDefault="00505A59" w:rsidP="00505A59">
      <w:pPr>
        <w:jc w:val="center"/>
      </w:pPr>
      <w:r w:rsidRPr="00E33312">
        <w:t>TERRENO DE 240M2</w:t>
      </w:r>
    </w:p>
    <w:p w14:paraId="316DC68A" w14:textId="77777777" w:rsidR="00505A59" w:rsidRPr="00E33312" w:rsidRDefault="00505A59" w:rsidP="00505A59">
      <w:pPr>
        <w:jc w:val="center"/>
      </w:pPr>
    </w:p>
    <w:p w14:paraId="5B665B4C" w14:textId="77777777" w:rsidR="00505A59" w:rsidRPr="00E33312" w:rsidRDefault="00505A59" w:rsidP="00505A59">
      <w:pPr>
        <w:jc w:val="center"/>
      </w:pPr>
      <w:r w:rsidRPr="00E33312">
        <w:t>USO MIXTO COMERCIAL/HABITACIONAL</w:t>
      </w:r>
    </w:p>
    <w:p w14:paraId="00C9512C" w14:textId="77777777" w:rsidR="00505A59" w:rsidRPr="00E33312" w:rsidRDefault="00505A59" w:rsidP="00505A59">
      <w:pPr>
        <w:jc w:val="center"/>
      </w:pPr>
    </w:p>
    <w:p w14:paraId="463BC14D" w14:textId="77777777" w:rsidR="00505A59" w:rsidRPr="00E33312" w:rsidRDefault="00505A59" w:rsidP="00505A59">
      <w:pPr>
        <w:jc w:val="center"/>
      </w:pPr>
      <w:r w:rsidRPr="00E33312">
        <w:t>ENTREGA INMEDIATA</w:t>
      </w:r>
    </w:p>
    <w:p w14:paraId="7D738947" w14:textId="77777777" w:rsidR="00505A59" w:rsidRPr="00E33312" w:rsidRDefault="00505A59" w:rsidP="00505A59">
      <w:pPr>
        <w:jc w:val="center"/>
      </w:pPr>
    </w:p>
    <w:p w14:paraId="54665A15" w14:textId="77777777" w:rsidR="00505A59" w:rsidRPr="00E33312" w:rsidRDefault="00505A59" w:rsidP="00505A59">
      <w:pPr>
        <w:jc w:val="center"/>
      </w:pPr>
      <w:r w:rsidRPr="00E33312">
        <w:t>ENLACE PRESENTACION WEB:</w:t>
      </w:r>
    </w:p>
    <w:p w14:paraId="759ACA0B" w14:textId="77777777" w:rsidR="0070458B" w:rsidRPr="00E33312" w:rsidRDefault="0070458B" w:rsidP="00505A59">
      <w:pPr>
        <w:jc w:val="center"/>
      </w:pPr>
      <w:r w:rsidRPr="00E33312">
        <w:t>http://www.aldeazama.com</w:t>
      </w:r>
    </w:p>
    <w:p w14:paraId="4E45EFD9" w14:textId="77777777" w:rsidR="006628BE" w:rsidRPr="00E33312" w:rsidRDefault="006628BE" w:rsidP="00505A59">
      <w:pPr>
        <w:jc w:val="center"/>
      </w:pPr>
      <w:r w:rsidRPr="00E33312">
        <w:t>https://www.youtube.com/watch?v=v7ZnbP0KAb8</w:t>
      </w:r>
    </w:p>
    <w:p w14:paraId="6C0F2861" w14:textId="77777777" w:rsidR="0070458B" w:rsidRPr="00E33312" w:rsidRDefault="0070458B" w:rsidP="00505A59">
      <w:pPr>
        <w:jc w:val="center"/>
      </w:pPr>
      <w:r w:rsidRPr="00E33312">
        <w:t>https://www.youtube.com/watch?v=FRi22zmWY80</w:t>
      </w:r>
    </w:p>
    <w:p w14:paraId="1C8CF532" w14:textId="77777777" w:rsidR="0070458B" w:rsidRPr="00E33312" w:rsidRDefault="0070458B" w:rsidP="00505A59">
      <w:pPr>
        <w:jc w:val="center"/>
      </w:pPr>
    </w:p>
    <w:p w14:paraId="66A73EA0" w14:textId="77777777" w:rsidR="00505A59" w:rsidRPr="00E33312" w:rsidRDefault="00505A59" w:rsidP="00505A59">
      <w:pPr>
        <w:jc w:val="center"/>
      </w:pPr>
    </w:p>
    <w:p w14:paraId="391A7A8F" w14:textId="27C1B58E" w:rsidR="00505A59" w:rsidRPr="00E33312" w:rsidRDefault="00D05E67" w:rsidP="00505A59">
      <w:pPr>
        <w:jc w:val="center"/>
      </w:pPr>
      <w:r w:rsidRPr="00E33312">
        <w:t xml:space="preserve">PRECIO $ </w:t>
      </w:r>
      <w:r w:rsidR="009967E2">
        <w:t>312</w:t>
      </w:r>
      <w:r w:rsidRPr="00E33312">
        <w:t>,</w:t>
      </w:r>
      <w:r w:rsidR="009967E2">
        <w:t>000</w:t>
      </w:r>
      <w:r w:rsidR="00505A59" w:rsidRPr="00E33312">
        <w:t xml:space="preserve"> USD</w:t>
      </w:r>
    </w:p>
    <w:p w14:paraId="47DC9225" w14:textId="77777777" w:rsidR="00505A59" w:rsidRPr="0070458B" w:rsidRDefault="00505A59" w:rsidP="00505A59">
      <w:pPr>
        <w:jc w:val="center"/>
      </w:pPr>
    </w:p>
    <w:p w14:paraId="73DF793E" w14:textId="77777777" w:rsidR="00505A59" w:rsidRPr="0070458B" w:rsidRDefault="00505A59" w:rsidP="00505A59">
      <w:pPr>
        <w:jc w:val="center"/>
      </w:pPr>
    </w:p>
    <w:p w14:paraId="5F3B3DA0" w14:textId="77777777" w:rsidR="00505A59" w:rsidRDefault="0070458B" w:rsidP="00505A59">
      <w:pPr>
        <w:jc w:val="center"/>
      </w:pPr>
      <w:r>
        <w:rPr>
          <w:noProof/>
          <w:lang w:val="es-ES"/>
        </w:rPr>
        <w:drawing>
          <wp:inline distT="0" distB="0" distL="0" distR="0" wp14:anchorId="051FC2D2" wp14:editId="2E81AF48">
            <wp:extent cx="5612130" cy="462407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1-14 a las 21.57.3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17EF" w14:textId="77777777" w:rsidR="0070458B" w:rsidRDefault="0070458B" w:rsidP="00505A59">
      <w:pPr>
        <w:jc w:val="center"/>
      </w:pPr>
    </w:p>
    <w:p w14:paraId="777B32D8" w14:textId="77777777" w:rsidR="0070458B" w:rsidRDefault="0070458B" w:rsidP="00505A59">
      <w:pPr>
        <w:jc w:val="center"/>
      </w:pPr>
    </w:p>
    <w:p w14:paraId="4C5A6E98" w14:textId="77777777" w:rsidR="0070458B" w:rsidRDefault="0070458B" w:rsidP="00505A59">
      <w:pPr>
        <w:jc w:val="center"/>
      </w:pPr>
    </w:p>
    <w:p w14:paraId="4451AD3D" w14:textId="77777777" w:rsidR="0070458B" w:rsidRDefault="0070458B" w:rsidP="00505A59">
      <w:pPr>
        <w:jc w:val="center"/>
      </w:pPr>
    </w:p>
    <w:p w14:paraId="0C6FC5D8" w14:textId="77777777" w:rsidR="0070458B" w:rsidRDefault="0070458B" w:rsidP="00505A59">
      <w:pPr>
        <w:jc w:val="center"/>
      </w:pPr>
    </w:p>
    <w:p w14:paraId="3705AA4A" w14:textId="77777777" w:rsidR="0070458B" w:rsidRDefault="0070458B" w:rsidP="00505A59">
      <w:pPr>
        <w:jc w:val="center"/>
      </w:pPr>
    </w:p>
    <w:p w14:paraId="6F62A2E9" w14:textId="77777777" w:rsidR="0070458B" w:rsidRDefault="0070458B" w:rsidP="00505A59">
      <w:pPr>
        <w:jc w:val="center"/>
      </w:pPr>
      <w:r>
        <w:t>O</w:t>
      </w:r>
    </w:p>
    <w:p w14:paraId="3610B02B" w14:textId="77777777" w:rsidR="0070458B" w:rsidRDefault="0070458B" w:rsidP="00505A59">
      <w:pPr>
        <w:jc w:val="center"/>
      </w:pPr>
      <w:r>
        <w:rPr>
          <w:noProof/>
          <w:lang w:val="es-ES"/>
        </w:rPr>
        <w:drawing>
          <wp:inline distT="0" distB="0" distL="0" distR="0" wp14:anchorId="402E3173" wp14:editId="472BEFE1">
            <wp:extent cx="5612130" cy="5227320"/>
            <wp:effectExtent l="0" t="0" r="127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1-14 a las 21.58.4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2E46" w14:textId="77777777" w:rsidR="0070458B" w:rsidRDefault="0070458B" w:rsidP="00505A59">
      <w:pPr>
        <w:jc w:val="center"/>
      </w:pPr>
    </w:p>
    <w:p w14:paraId="6153064C" w14:textId="7BCAA70F" w:rsidR="0070458B" w:rsidRDefault="0070458B" w:rsidP="0070458B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  <w:r>
        <w:rPr>
          <w:rFonts w:ascii="Times" w:hAnsi="Times" w:cs="Times"/>
          <w:color w:val="313131"/>
          <w:sz w:val="26"/>
          <w:szCs w:val="26"/>
          <w:lang w:val="es-ES"/>
        </w:rPr>
        <w:t>Lote Mixto</w:t>
      </w:r>
      <w:r w:rsidR="000D0B49">
        <w:rPr>
          <w:rFonts w:ascii="Times" w:hAnsi="Times" w:cs="Times"/>
          <w:color w:val="313131"/>
          <w:sz w:val="26"/>
          <w:szCs w:val="26"/>
          <w:lang w:val="es-ES"/>
        </w:rPr>
        <w:t xml:space="preserve"> permiten la construcción </w:t>
      </w:r>
      <w:proofErr w:type="gramStart"/>
      <w:r w:rsidR="000D0B49">
        <w:rPr>
          <w:rFonts w:ascii="Times" w:hAnsi="Times" w:cs="Times"/>
          <w:color w:val="313131"/>
          <w:sz w:val="26"/>
          <w:szCs w:val="26"/>
          <w:lang w:val="es-ES"/>
        </w:rPr>
        <w:t xml:space="preserve">de </w:t>
      </w:r>
      <w:r>
        <w:rPr>
          <w:rFonts w:ascii="Times" w:hAnsi="Times" w:cs="Times"/>
          <w:color w:val="313131"/>
          <w:sz w:val="26"/>
          <w:szCs w:val="26"/>
          <w:lang w:val="es-ES"/>
        </w:rPr>
        <w:t xml:space="preserve"> 3</w:t>
      </w:r>
      <w:proofErr w:type="gramEnd"/>
      <w:r>
        <w:rPr>
          <w:rFonts w:ascii="Times" w:hAnsi="Times" w:cs="Times"/>
          <w:color w:val="313131"/>
          <w:sz w:val="26"/>
          <w:szCs w:val="26"/>
          <w:lang w:val="es-ES"/>
        </w:rPr>
        <w:t xml:space="preserve"> niveles, con un espacio comercial en la planta baja y varios departamentos en el segundo y tercer piso.(SEIS)</w:t>
      </w:r>
      <w:r w:rsidR="009967E2">
        <w:rPr>
          <w:rFonts w:ascii="Times" w:hAnsi="Times" w:cs="Times"/>
          <w:color w:val="313131"/>
          <w:sz w:val="26"/>
          <w:szCs w:val="26"/>
          <w:lang w:val="es-ES"/>
        </w:rPr>
        <w:t xml:space="preserve"> mas </w:t>
      </w:r>
      <w:proofErr w:type="spellStart"/>
      <w:r w:rsidR="009967E2">
        <w:rPr>
          <w:rFonts w:ascii="Times" w:hAnsi="Times" w:cs="Times"/>
          <w:color w:val="313131"/>
          <w:sz w:val="26"/>
          <w:szCs w:val="26"/>
          <w:lang w:val="es-ES"/>
        </w:rPr>
        <w:t>roof</w:t>
      </w:r>
      <w:proofErr w:type="spellEnd"/>
      <w:r w:rsidR="009967E2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proofErr w:type="spellStart"/>
      <w:r w:rsidR="009967E2">
        <w:rPr>
          <w:rFonts w:ascii="Times" w:hAnsi="Times" w:cs="Times"/>
          <w:color w:val="313131"/>
          <w:sz w:val="26"/>
          <w:szCs w:val="26"/>
          <w:lang w:val="es-ES"/>
        </w:rPr>
        <w:t>garden</w:t>
      </w:r>
      <w:proofErr w:type="spellEnd"/>
      <w:r w:rsidR="009967E2">
        <w:rPr>
          <w:rFonts w:ascii="Times" w:hAnsi="Times" w:cs="Times"/>
          <w:color w:val="313131"/>
          <w:sz w:val="26"/>
          <w:szCs w:val="26"/>
          <w:lang w:val="es-ES"/>
        </w:rPr>
        <w:t xml:space="preserve"> techado.</w:t>
      </w:r>
    </w:p>
    <w:p w14:paraId="2877E628" w14:textId="77777777" w:rsidR="009967E2" w:rsidRDefault="009967E2" w:rsidP="0070458B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</w:p>
    <w:p w14:paraId="49258DC4" w14:textId="7760C8E5" w:rsidR="0070458B" w:rsidRDefault="0070458B" w:rsidP="0070458B">
      <w:pPr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  <w:r>
        <w:rPr>
          <w:rFonts w:ascii="Times" w:hAnsi="Times" w:cs="Times"/>
          <w:color w:val="313131"/>
          <w:sz w:val="26"/>
          <w:szCs w:val="26"/>
          <w:lang w:val="es-ES"/>
        </w:rPr>
        <w:t>E</w:t>
      </w:r>
      <w:r w:rsidR="009967E2">
        <w:rPr>
          <w:rFonts w:ascii="Times" w:hAnsi="Times" w:cs="Times"/>
          <w:color w:val="313131"/>
          <w:sz w:val="26"/>
          <w:szCs w:val="26"/>
          <w:lang w:val="es-ES"/>
        </w:rPr>
        <w:t xml:space="preserve">l </w:t>
      </w:r>
      <w:r>
        <w:rPr>
          <w:rFonts w:ascii="Times" w:hAnsi="Times" w:cs="Times"/>
          <w:color w:val="313131"/>
          <w:sz w:val="26"/>
          <w:szCs w:val="26"/>
          <w:lang w:val="es-ES"/>
        </w:rPr>
        <w:t xml:space="preserve">modelo es </w:t>
      </w:r>
      <w:proofErr w:type="gramStart"/>
      <w:r>
        <w:rPr>
          <w:rFonts w:ascii="Times" w:hAnsi="Times" w:cs="Times"/>
          <w:color w:val="313131"/>
          <w:sz w:val="26"/>
          <w:szCs w:val="26"/>
          <w:lang w:val="es-ES"/>
        </w:rPr>
        <w:t xml:space="preserve">ideal </w:t>
      </w:r>
      <w:r w:rsidR="009967E2">
        <w:rPr>
          <w:rFonts w:ascii="Times" w:hAnsi="Times" w:cs="Times"/>
          <w:color w:val="313131"/>
          <w:sz w:val="26"/>
          <w:szCs w:val="26"/>
          <w:lang w:val="es-ES"/>
        </w:rPr>
        <w:t>,</w:t>
      </w:r>
      <w:proofErr w:type="gramEnd"/>
      <w:r w:rsidR="009967E2">
        <w:rPr>
          <w:rFonts w:ascii="Times" w:hAnsi="Times" w:cs="Times"/>
          <w:color w:val="313131"/>
          <w:sz w:val="26"/>
          <w:szCs w:val="26"/>
          <w:lang w:val="es-ES"/>
        </w:rPr>
        <w:t xml:space="preserve"> similar </w:t>
      </w:r>
      <w:r>
        <w:rPr>
          <w:rFonts w:ascii="Times" w:hAnsi="Times" w:cs="Times"/>
          <w:color w:val="313131"/>
          <w:sz w:val="26"/>
          <w:szCs w:val="26"/>
          <w:lang w:val="es-ES"/>
        </w:rPr>
        <w:t>a edificios sobre la 5ta Avenida de Playa del Carmen, donde locales o restaurantes ofrecen sus servicios en la planta baja y en la 2da y 3ra planta ofrecen hospedaje, renta de departamentos o condominios y renta de oficinas.</w:t>
      </w:r>
    </w:p>
    <w:p w14:paraId="40BC7138" w14:textId="77777777" w:rsidR="0070458B" w:rsidRDefault="0070458B" w:rsidP="0070458B">
      <w:pPr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</w:p>
    <w:p w14:paraId="7831161D" w14:textId="77777777" w:rsidR="00E33312" w:rsidRDefault="00E33312" w:rsidP="0070458B">
      <w:pPr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</w:p>
    <w:p w14:paraId="0E2A3E17" w14:textId="77777777" w:rsidR="00E33312" w:rsidRDefault="00E33312" w:rsidP="0070458B">
      <w:pPr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</w:p>
    <w:p w14:paraId="059CAD09" w14:textId="77777777" w:rsidR="00E33312" w:rsidRDefault="00E33312" w:rsidP="0070458B">
      <w:pPr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</w:p>
    <w:p w14:paraId="66A6D9FB" w14:textId="36B1E285" w:rsidR="00E33312" w:rsidRDefault="00E33312" w:rsidP="0070458B">
      <w:pPr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  <w:r>
        <w:rPr>
          <w:rFonts w:ascii="Times" w:hAnsi="Times" w:cs="Times"/>
          <w:noProof/>
          <w:color w:val="313131"/>
          <w:sz w:val="26"/>
          <w:szCs w:val="26"/>
          <w:lang w:val="es-ES"/>
        </w:rPr>
        <w:lastRenderedPageBreak/>
        <w:drawing>
          <wp:inline distT="0" distB="0" distL="0" distR="0" wp14:anchorId="614BCFA5" wp14:editId="71BF3800">
            <wp:extent cx="5601335" cy="3589722"/>
            <wp:effectExtent l="0" t="0" r="1206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1-14 a las 22.14.4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358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5565D" w14:textId="77777777" w:rsidR="00E33312" w:rsidRDefault="00E33312" w:rsidP="0070458B">
      <w:pPr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</w:p>
    <w:p w14:paraId="4FD43AAE" w14:textId="631C18A6" w:rsidR="00E33312" w:rsidRDefault="00E33312" w:rsidP="0070458B">
      <w:pPr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  <w:r>
        <w:rPr>
          <w:rFonts w:ascii="Times" w:hAnsi="Times" w:cs="Times"/>
          <w:noProof/>
          <w:color w:val="313131"/>
          <w:sz w:val="26"/>
          <w:szCs w:val="26"/>
          <w:lang w:val="es-ES"/>
        </w:rPr>
        <w:drawing>
          <wp:inline distT="0" distB="0" distL="0" distR="0" wp14:anchorId="47EA8E9E" wp14:editId="1CB46B60">
            <wp:extent cx="5612130" cy="460629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1-14 a las 22.15.2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8121F" w14:textId="77777777" w:rsidR="00E33312" w:rsidRDefault="00E33312" w:rsidP="0070458B">
      <w:pPr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</w:p>
    <w:p w14:paraId="0F2C1DB6" w14:textId="0429A439" w:rsidR="00E33312" w:rsidRDefault="00E33312" w:rsidP="0070458B">
      <w:pPr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  <w:r>
        <w:rPr>
          <w:rFonts w:ascii="Times" w:hAnsi="Times" w:cs="Times"/>
          <w:noProof/>
          <w:color w:val="313131"/>
          <w:sz w:val="26"/>
          <w:szCs w:val="26"/>
          <w:lang w:val="es-ES"/>
        </w:rPr>
        <w:lastRenderedPageBreak/>
        <w:drawing>
          <wp:inline distT="0" distB="0" distL="0" distR="0" wp14:anchorId="4C8DE0DE" wp14:editId="18517657">
            <wp:extent cx="5612130" cy="328231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1-14 a las 22.15.1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9444" w14:textId="77777777" w:rsidR="00E33312" w:rsidRDefault="00E33312" w:rsidP="0070458B">
      <w:pPr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</w:p>
    <w:p w14:paraId="0A85B213" w14:textId="37EE782C" w:rsidR="00E33312" w:rsidRDefault="00E33312" w:rsidP="0070458B">
      <w:pPr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  <w:r>
        <w:rPr>
          <w:rFonts w:ascii="Times" w:hAnsi="Times" w:cs="Times"/>
          <w:noProof/>
          <w:color w:val="313131"/>
          <w:sz w:val="26"/>
          <w:szCs w:val="26"/>
          <w:lang w:val="es-ES"/>
        </w:rPr>
        <w:drawing>
          <wp:inline distT="0" distB="0" distL="0" distR="0" wp14:anchorId="528510CA" wp14:editId="12156795">
            <wp:extent cx="5612130" cy="359156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1-14 a las 22.15.3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0202" w14:textId="77777777" w:rsidR="00E33312" w:rsidRDefault="00E33312" w:rsidP="0070458B">
      <w:pPr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</w:p>
    <w:p w14:paraId="058CC080" w14:textId="77777777" w:rsidR="00E33312" w:rsidRDefault="00E33312" w:rsidP="0070458B">
      <w:pPr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</w:p>
    <w:p w14:paraId="18504318" w14:textId="77777777" w:rsidR="0070458B" w:rsidRDefault="0070458B" w:rsidP="0070458B">
      <w:pPr>
        <w:jc w:val="center"/>
        <w:rPr>
          <w:rFonts w:ascii="Times" w:hAnsi="Times" w:cs="Times"/>
          <w:color w:val="313131"/>
          <w:sz w:val="26"/>
          <w:szCs w:val="26"/>
          <w:lang w:val="es-ES"/>
        </w:rPr>
      </w:pPr>
    </w:p>
    <w:p w14:paraId="139CE592" w14:textId="6C1C1C83" w:rsidR="0070458B" w:rsidRDefault="00C23790" w:rsidP="0070458B">
      <w:pPr>
        <w:jc w:val="center"/>
      </w:pPr>
      <w:r>
        <w:rPr>
          <w:noProof/>
          <w:lang w:val="es-ES"/>
        </w:rPr>
        <w:lastRenderedPageBreak/>
        <w:drawing>
          <wp:inline distT="0" distB="0" distL="0" distR="0" wp14:anchorId="0D7EC315" wp14:editId="751E0B91">
            <wp:extent cx="5612130" cy="4997450"/>
            <wp:effectExtent l="0" t="0" r="127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1-14 a las 22.33.4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37646" w14:textId="77777777" w:rsidR="00E33312" w:rsidRDefault="00E33312" w:rsidP="0070458B">
      <w:pPr>
        <w:jc w:val="center"/>
      </w:pPr>
    </w:p>
    <w:p w14:paraId="034D4FA6" w14:textId="77777777" w:rsidR="00E33312" w:rsidRDefault="00E33312" w:rsidP="0070458B">
      <w:pPr>
        <w:jc w:val="center"/>
      </w:pPr>
    </w:p>
    <w:p w14:paraId="47F53C37" w14:textId="7310138E" w:rsidR="00E33312" w:rsidRDefault="00AE74BE" w:rsidP="0070458B">
      <w:pPr>
        <w:jc w:val="center"/>
      </w:pPr>
      <w:r>
        <w:t>TERRENO CON DISPONIBILIDAD PARA 6 DEPARTAMENTOS Y LOCAL COMERCIAL</w:t>
      </w:r>
    </w:p>
    <w:p w14:paraId="77094392" w14:textId="77777777" w:rsidR="00AE74BE" w:rsidRDefault="00AE74BE" w:rsidP="0070458B">
      <w:pPr>
        <w:jc w:val="center"/>
      </w:pPr>
    </w:p>
    <w:p w14:paraId="39723B17" w14:textId="77777777" w:rsidR="00AE74BE" w:rsidRDefault="00AE74BE" w:rsidP="0070458B">
      <w:pPr>
        <w:jc w:val="center"/>
      </w:pPr>
    </w:p>
    <w:p w14:paraId="6E51C648" w14:textId="57340502" w:rsidR="00AE74BE" w:rsidRDefault="00AE74BE" w:rsidP="0070458B">
      <w:pPr>
        <w:jc w:val="center"/>
      </w:pPr>
      <w:r>
        <w:t xml:space="preserve">COSTO DEL TERRENO </w:t>
      </w:r>
      <w:r w:rsidR="009967E2">
        <w:t xml:space="preserve">1300usd </w:t>
      </w:r>
      <w:r w:rsidR="00D52BEA">
        <w:t>X</w:t>
      </w:r>
      <w:r w:rsidR="009967E2">
        <w:t xml:space="preserve"> </w:t>
      </w:r>
      <w:r>
        <w:t>M2</w:t>
      </w:r>
    </w:p>
    <w:p w14:paraId="3037A91A" w14:textId="70501688" w:rsidR="00AE74BE" w:rsidRDefault="00AE74BE" w:rsidP="0070458B">
      <w:pPr>
        <w:jc w:val="center"/>
      </w:pPr>
      <w:r>
        <w:t xml:space="preserve">COSTO M2 ESTIMADO DE CONSTRUCCION 6 DEPTOS </w:t>
      </w:r>
      <w:r w:rsidR="009967E2">
        <w:t xml:space="preserve">363 </w:t>
      </w:r>
      <w:proofErr w:type="spellStart"/>
      <w:r w:rsidR="009967E2">
        <w:t>usd</w:t>
      </w:r>
      <w:proofErr w:type="spellEnd"/>
    </w:p>
    <w:p w14:paraId="543248DA" w14:textId="77777777" w:rsidR="00AE74BE" w:rsidRDefault="00AE74BE" w:rsidP="0070458B">
      <w:pPr>
        <w:jc w:val="center"/>
      </w:pPr>
    </w:p>
    <w:p w14:paraId="304574F1" w14:textId="5E2BEED0" w:rsidR="00AE74BE" w:rsidRDefault="00AE74BE" w:rsidP="0070458B">
      <w:pPr>
        <w:jc w:val="center"/>
      </w:pPr>
      <w:r>
        <w:t xml:space="preserve">COSTO ESTIMADO M2 </w:t>
      </w:r>
      <w:r w:rsidR="009967E2">
        <w:t>484</w:t>
      </w:r>
      <w:r>
        <w:t xml:space="preserve"> </w:t>
      </w:r>
    </w:p>
    <w:p w14:paraId="5006E999" w14:textId="77777777" w:rsidR="00AE74BE" w:rsidRDefault="00AE74BE" w:rsidP="0070458B">
      <w:pPr>
        <w:jc w:val="center"/>
      </w:pPr>
    </w:p>
    <w:p w14:paraId="0BA84D77" w14:textId="033B9505" w:rsidR="00AE74BE" w:rsidRDefault="00AE74BE" w:rsidP="00AE74BE">
      <w:pPr>
        <w:jc w:val="center"/>
      </w:pPr>
      <w:r>
        <w:t xml:space="preserve">PRECIO DE VENTA POR M2 CONSTRUIDO DE </w:t>
      </w:r>
      <w:r w:rsidR="009967E2">
        <w:t>820</w:t>
      </w:r>
      <w:r>
        <w:t>-</w:t>
      </w:r>
      <w:r w:rsidR="009967E2">
        <w:t>1270</w:t>
      </w:r>
    </w:p>
    <w:p w14:paraId="1FD087C8" w14:textId="0A89AFFB" w:rsidR="009967E2" w:rsidRDefault="009967E2" w:rsidP="00AE74BE">
      <w:pPr>
        <w:jc w:val="center"/>
      </w:pPr>
      <w:r>
        <w:t xml:space="preserve">Inversión incluyendo terreno 725,000 </w:t>
      </w:r>
      <w:proofErr w:type="spellStart"/>
      <w:r>
        <w:t>Dolares</w:t>
      </w:r>
      <w:proofErr w:type="spellEnd"/>
    </w:p>
    <w:p w14:paraId="343C62D5" w14:textId="77777777" w:rsidR="00AE74BE" w:rsidRDefault="00AE74BE" w:rsidP="0070458B">
      <w:pPr>
        <w:jc w:val="center"/>
      </w:pPr>
    </w:p>
    <w:p w14:paraId="285C97A4" w14:textId="0394F54D" w:rsidR="00AE74BE" w:rsidRDefault="00AE74BE" w:rsidP="0070458B">
      <w:pPr>
        <w:jc w:val="center"/>
      </w:pPr>
      <w:r>
        <w:t xml:space="preserve">DIFERENCIA POR METRO </w:t>
      </w:r>
      <w:r w:rsidR="009967E2">
        <w:t>516</w:t>
      </w:r>
    </w:p>
    <w:p w14:paraId="04934772" w14:textId="2E5B64ED" w:rsidR="009967E2" w:rsidRPr="009967E2" w:rsidRDefault="009967E2" w:rsidP="0070458B">
      <w:pPr>
        <w:jc w:val="center"/>
        <w:rPr>
          <w:b/>
          <w:bCs/>
          <w:u w:val="single"/>
        </w:rPr>
      </w:pPr>
      <w:r w:rsidRPr="009967E2">
        <w:rPr>
          <w:b/>
          <w:bCs/>
          <w:u w:val="single"/>
        </w:rPr>
        <w:t>325,000 DOLARES DE UTILIDAD ESTIMADA</w:t>
      </w:r>
    </w:p>
    <w:p w14:paraId="757CA8C3" w14:textId="77777777" w:rsidR="00AE74BE" w:rsidRDefault="00AE74BE" w:rsidP="0070458B">
      <w:pPr>
        <w:jc w:val="center"/>
      </w:pPr>
    </w:p>
    <w:p w14:paraId="5D3AC2C8" w14:textId="6403DF28" w:rsidR="00AE74BE" w:rsidRPr="009967E2" w:rsidRDefault="009967E2" w:rsidP="0070458B">
      <w:pPr>
        <w:jc w:val="center"/>
        <w:rPr>
          <w:b/>
          <w:u w:val="single"/>
        </w:rPr>
      </w:pPr>
      <w:r w:rsidRPr="009967E2">
        <w:rPr>
          <w:b/>
          <w:u w:val="single"/>
        </w:rPr>
        <w:t>VENTA</w:t>
      </w:r>
      <w:r w:rsidR="00AE74BE" w:rsidRPr="009967E2">
        <w:rPr>
          <w:b/>
          <w:u w:val="single"/>
        </w:rPr>
        <w:t xml:space="preserve"> </w:t>
      </w:r>
      <w:proofErr w:type="gramStart"/>
      <w:r w:rsidR="00AE74BE" w:rsidRPr="009967E2">
        <w:rPr>
          <w:b/>
          <w:u w:val="single"/>
        </w:rPr>
        <w:t xml:space="preserve">ESTIMADA  </w:t>
      </w:r>
      <w:r w:rsidRPr="009967E2">
        <w:rPr>
          <w:b/>
          <w:u w:val="single"/>
        </w:rPr>
        <w:t>1,050,000</w:t>
      </w:r>
      <w:proofErr w:type="gramEnd"/>
      <w:r w:rsidRPr="009967E2">
        <w:rPr>
          <w:b/>
          <w:u w:val="single"/>
        </w:rPr>
        <w:t xml:space="preserve"> DOLARES</w:t>
      </w:r>
    </w:p>
    <w:p w14:paraId="52B077AA" w14:textId="0008A96A" w:rsidR="00AE74BE" w:rsidRDefault="00AE74BE" w:rsidP="0070458B">
      <w:pPr>
        <w:jc w:val="center"/>
      </w:pPr>
      <w:r>
        <w:t xml:space="preserve"> 6DEPTOS DE 70M2 VENTA DE $</w:t>
      </w:r>
      <w:r w:rsidR="009967E2">
        <w:t>140,000USD</w:t>
      </w:r>
    </w:p>
    <w:p w14:paraId="0FD65199" w14:textId="4675546C" w:rsidR="009967E2" w:rsidRDefault="009967E2" w:rsidP="0070458B">
      <w:pPr>
        <w:jc w:val="center"/>
      </w:pPr>
      <w:r>
        <w:t>3 locales comerciales $70,000USD</w:t>
      </w:r>
    </w:p>
    <w:p w14:paraId="23E7ED63" w14:textId="77777777" w:rsidR="00E33312" w:rsidRDefault="00E33312" w:rsidP="0070458B">
      <w:pPr>
        <w:jc w:val="center"/>
      </w:pPr>
    </w:p>
    <w:p w14:paraId="1210E66C" w14:textId="77777777" w:rsidR="00AE74BE" w:rsidRDefault="00AE74BE" w:rsidP="0070458B">
      <w:pPr>
        <w:jc w:val="center"/>
      </w:pPr>
    </w:p>
    <w:sectPr w:rsidR="00AE74BE" w:rsidSect="00D52BEA">
      <w:pgSz w:w="12240" w:h="15840"/>
      <w:pgMar w:top="568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A59"/>
    <w:rsid w:val="000D0B49"/>
    <w:rsid w:val="00505A59"/>
    <w:rsid w:val="006628BE"/>
    <w:rsid w:val="006E38EA"/>
    <w:rsid w:val="0070458B"/>
    <w:rsid w:val="0085056E"/>
    <w:rsid w:val="009967E2"/>
    <w:rsid w:val="00AE74BE"/>
    <w:rsid w:val="00C23790"/>
    <w:rsid w:val="00C560C7"/>
    <w:rsid w:val="00CF42DB"/>
    <w:rsid w:val="00D05E67"/>
    <w:rsid w:val="00D52BEA"/>
    <w:rsid w:val="00E33312"/>
    <w:rsid w:val="00F4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295794"/>
  <w14:defaultImageDpi w14:val="300"/>
  <w15:docId w15:val="{56DEE009-1633-224C-BC44-FF55200D9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458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58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181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V</dc:creator>
  <cp:keywords/>
  <dc:description/>
  <cp:lastModifiedBy>Microsoft Office User</cp:lastModifiedBy>
  <cp:revision>2</cp:revision>
  <dcterms:created xsi:type="dcterms:W3CDTF">2021-08-19T22:53:00Z</dcterms:created>
  <dcterms:modified xsi:type="dcterms:W3CDTF">2021-08-19T22:53:00Z</dcterms:modified>
</cp:coreProperties>
</file>